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732C" w14:textId="77777777" w:rsidR="00344A64" w:rsidRPr="00B42E4F" w:rsidRDefault="00A65866" w:rsidP="00344A64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color w:val="FF0000"/>
          <w:sz w:val="28"/>
          <w:szCs w:val="28"/>
          <w:lang w:eastAsia="ru-RU"/>
        </w:rPr>
      </w:pPr>
      <w:r w:rsidRPr="00B42E4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032BB12D" wp14:editId="3E38BAC7">
            <wp:simplePos x="0" y="0"/>
            <wp:positionH relativeFrom="column">
              <wp:posOffset>-1049414</wp:posOffset>
            </wp:positionH>
            <wp:positionV relativeFrom="paragraph">
              <wp:posOffset>-563420</wp:posOffset>
            </wp:positionV>
            <wp:extent cx="1686560" cy="1164590"/>
            <wp:effectExtent l="0" t="0" r="8890" b="0"/>
            <wp:wrapNone/>
            <wp:docPr id="6" name="Рисунок 6" descr="https://proprikol.ru/wp-content/uploads/2021/01/kartinki-solnyshko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prikol.ru/wp-content/uploads/2021/01/kartinki-solnyshko-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A64" w:rsidRPr="00B42E4F">
        <w:rPr>
          <w:rFonts w:ascii="Times New Roman" w:eastAsia="Calibri" w:hAnsi="Times New Roman" w:cs="Arial"/>
          <w:b/>
          <w:bCs/>
          <w:color w:val="FF0000"/>
          <w:sz w:val="28"/>
          <w:szCs w:val="28"/>
          <w:lang w:eastAsia="ru-RU"/>
        </w:rPr>
        <w:t>Режим пребывания детей</w:t>
      </w:r>
    </w:p>
    <w:p w14:paraId="1D2619F5" w14:textId="2D74C025" w:rsidR="00344A64" w:rsidRPr="00B42E4F" w:rsidRDefault="00344A64" w:rsidP="00344A64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Times New Roman" w:eastAsia="Calibri" w:hAnsi="Times New Roman" w:cs="Arial"/>
          <w:b/>
          <w:color w:val="FF0000"/>
          <w:sz w:val="28"/>
          <w:szCs w:val="28"/>
          <w:lang w:eastAsia="ru-RU"/>
        </w:rPr>
      </w:pPr>
      <w:r w:rsidRPr="00B42E4F">
        <w:rPr>
          <w:rFonts w:ascii="Times New Roman" w:eastAsia="Calibri" w:hAnsi="Times New Roman" w:cs="Arial"/>
          <w:b/>
          <w:color w:val="FF0000"/>
          <w:sz w:val="28"/>
          <w:szCs w:val="28"/>
          <w:lang w:eastAsia="ru-RU"/>
        </w:rPr>
        <w:t xml:space="preserve"> Группа </w:t>
      </w:r>
      <w:r w:rsidR="00DE00FC" w:rsidRPr="00B42E4F">
        <w:rPr>
          <w:rFonts w:ascii="Times New Roman" w:eastAsia="Calibri" w:hAnsi="Times New Roman" w:cs="Arial"/>
          <w:b/>
          <w:color w:val="FF0000"/>
          <w:sz w:val="28"/>
          <w:szCs w:val="28"/>
          <w:lang w:eastAsia="ru-RU"/>
        </w:rPr>
        <w:t>среднего</w:t>
      </w:r>
      <w:r w:rsidRPr="00B42E4F">
        <w:rPr>
          <w:rFonts w:ascii="Times New Roman" w:eastAsia="Calibri" w:hAnsi="Times New Roman" w:cs="Arial"/>
          <w:b/>
          <w:color w:val="FF0000"/>
          <w:sz w:val="28"/>
          <w:szCs w:val="28"/>
          <w:lang w:eastAsia="ru-RU"/>
        </w:rPr>
        <w:t xml:space="preserve"> возраста (с </w:t>
      </w:r>
      <w:r w:rsidR="00DE00FC" w:rsidRPr="00B42E4F">
        <w:rPr>
          <w:rFonts w:ascii="Times New Roman" w:eastAsia="Calibri" w:hAnsi="Times New Roman" w:cs="Arial"/>
          <w:b/>
          <w:color w:val="FF0000"/>
          <w:sz w:val="28"/>
          <w:szCs w:val="28"/>
          <w:lang w:eastAsia="ru-RU"/>
        </w:rPr>
        <w:t>4</w:t>
      </w:r>
      <w:r w:rsidRPr="00B42E4F">
        <w:rPr>
          <w:rFonts w:ascii="Times New Roman" w:eastAsia="Calibri" w:hAnsi="Times New Roman" w:cs="Arial"/>
          <w:b/>
          <w:color w:val="FF0000"/>
          <w:sz w:val="28"/>
          <w:szCs w:val="28"/>
          <w:lang w:eastAsia="ru-RU"/>
        </w:rPr>
        <w:t xml:space="preserve">-х до </w:t>
      </w:r>
      <w:r w:rsidR="00DE00FC" w:rsidRPr="00B42E4F">
        <w:rPr>
          <w:rFonts w:ascii="Times New Roman" w:eastAsia="Calibri" w:hAnsi="Times New Roman" w:cs="Arial"/>
          <w:b/>
          <w:color w:val="FF0000"/>
          <w:sz w:val="28"/>
          <w:szCs w:val="28"/>
          <w:lang w:eastAsia="ru-RU"/>
        </w:rPr>
        <w:t>5</w:t>
      </w:r>
      <w:r w:rsidRPr="00B42E4F">
        <w:rPr>
          <w:rFonts w:ascii="Times New Roman" w:eastAsia="Calibri" w:hAnsi="Times New Roman" w:cs="Arial"/>
          <w:b/>
          <w:color w:val="FF0000"/>
          <w:sz w:val="28"/>
          <w:szCs w:val="28"/>
          <w:lang w:eastAsia="ru-RU"/>
        </w:rPr>
        <w:t xml:space="preserve">-х лет) </w:t>
      </w:r>
    </w:p>
    <w:p w14:paraId="59BE7D9B" w14:textId="77777777" w:rsidR="00344A64" w:rsidRPr="00B42E4F" w:rsidRDefault="00344A64" w:rsidP="00117F90">
      <w:pPr>
        <w:widowControl w:val="0"/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Calibri" w:hAnsi="Times New Roman" w:cs="Arial"/>
          <w:b/>
          <w:color w:val="FF0000"/>
          <w:sz w:val="28"/>
          <w:szCs w:val="28"/>
          <w:lang w:val="en-US" w:eastAsia="ru-RU"/>
        </w:rPr>
      </w:pPr>
      <w:r w:rsidRPr="00B42E4F">
        <w:rPr>
          <w:rFonts w:ascii="Times New Roman" w:eastAsia="Calibri" w:hAnsi="Times New Roman" w:cs="Arial"/>
          <w:b/>
          <w:color w:val="FF0000"/>
          <w:sz w:val="28"/>
          <w:szCs w:val="28"/>
          <w:lang w:eastAsia="ru-RU"/>
        </w:rPr>
        <w:t>(холодный период)</w:t>
      </w:r>
    </w:p>
    <w:p w14:paraId="7BE58696" w14:textId="725D5168" w:rsidR="00344A64" w:rsidRPr="00344A64" w:rsidRDefault="00344A64" w:rsidP="00344A64">
      <w:pPr>
        <w:widowControl w:val="0"/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eastAsia="Calibri" w:hAnsi="Times New Roman" w:cs="Arial"/>
          <w:b/>
          <w:sz w:val="28"/>
          <w:szCs w:val="28"/>
          <w:lang w:val="en-US" w:eastAsia="ru-RU"/>
        </w:rPr>
      </w:pP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4307"/>
        <w:gridCol w:w="1647"/>
        <w:gridCol w:w="5387"/>
      </w:tblGrid>
      <w:tr w:rsidR="00344A64" w:rsidRPr="002F2213" w14:paraId="26F3C55E" w14:textId="77777777" w:rsidTr="00B62E39">
        <w:tc>
          <w:tcPr>
            <w:tcW w:w="4307" w:type="dxa"/>
          </w:tcPr>
          <w:p w14:paraId="2F691C2F" w14:textId="77777777" w:rsidR="00344A64" w:rsidRPr="00E74987" w:rsidRDefault="00344A64" w:rsidP="00344A64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647" w:type="dxa"/>
          </w:tcPr>
          <w:p w14:paraId="6E6AFBEE" w14:textId="0158F12F" w:rsidR="00344A64" w:rsidRPr="00E74987" w:rsidRDefault="00DE00FC" w:rsidP="00344A64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387" w:type="dxa"/>
          </w:tcPr>
          <w:p w14:paraId="194FD6E5" w14:textId="77777777" w:rsidR="00344A64" w:rsidRPr="00E74987" w:rsidRDefault="00344A64" w:rsidP="00344A64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Направленность работы педагога</w:t>
            </w:r>
          </w:p>
        </w:tc>
      </w:tr>
      <w:tr w:rsidR="00344A64" w:rsidRPr="002F2213" w14:paraId="47E173C8" w14:textId="77777777" w:rsidTr="00B62E39">
        <w:tc>
          <w:tcPr>
            <w:tcW w:w="4307" w:type="dxa"/>
          </w:tcPr>
          <w:p w14:paraId="70E76722" w14:textId="2D24FE06" w:rsidR="00344A64" w:rsidRPr="00E74987" w:rsidRDefault="00344A64" w:rsidP="00E74987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Cs/>
                <w:spacing w:val="-3"/>
                <w:sz w:val="24"/>
                <w:szCs w:val="24"/>
                <w:lang w:eastAsia="ru-RU"/>
              </w:rPr>
              <w:t xml:space="preserve">Прием </w:t>
            </w:r>
            <w:r w:rsidR="002F2213" w:rsidRPr="00E74987">
              <w:rPr>
                <w:rFonts w:ascii="Times New Roman" w:hAnsi="Times New Roman"/>
                <w:bCs/>
                <w:spacing w:val="-3"/>
                <w:sz w:val="24"/>
                <w:szCs w:val="24"/>
                <w:lang w:eastAsia="ru-RU"/>
              </w:rPr>
              <w:t>детей, осмотр</w:t>
            </w:r>
            <w:r w:rsidRPr="00E74987">
              <w:rPr>
                <w:rFonts w:ascii="Times New Roman" w:hAnsi="Times New Roman"/>
                <w:bCs/>
                <w:spacing w:val="-3"/>
                <w:sz w:val="24"/>
                <w:szCs w:val="24"/>
                <w:lang w:eastAsia="ru-RU"/>
              </w:rPr>
              <w:t xml:space="preserve">, </w:t>
            </w: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  <w:lang w:eastAsia="ru-RU"/>
              </w:rPr>
              <w:t>игровая деятель</w:t>
            </w:r>
            <w:r w:rsidRPr="00E7498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1647" w:type="dxa"/>
          </w:tcPr>
          <w:p w14:paraId="786C8832" w14:textId="77777777" w:rsidR="00344A64" w:rsidRPr="00E74987" w:rsidRDefault="00344A64" w:rsidP="00E7498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14:paraId="76B1E850" w14:textId="1DE13440" w:rsidR="00344A64" w:rsidRPr="00E74987" w:rsidRDefault="00344A64" w:rsidP="00E7498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7.00–8.</w:t>
            </w:r>
            <w:r w:rsidR="00F5345D"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387" w:type="dxa"/>
          </w:tcPr>
          <w:p w14:paraId="222A3289" w14:textId="166BF4E2" w:rsidR="00344A64" w:rsidRPr="00E74987" w:rsidRDefault="002319C6" w:rsidP="00344A64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Общение с родителями. Самостоятельная игровая деятельность детей, общение со сверстниками. Индивидуальная работа, трудовые поручения.  </w:t>
            </w:r>
          </w:p>
        </w:tc>
      </w:tr>
      <w:tr w:rsidR="00344A64" w:rsidRPr="002F2213" w14:paraId="345785B8" w14:textId="77777777" w:rsidTr="00B62E39">
        <w:tc>
          <w:tcPr>
            <w:tcW w:w="4307" w:type="dxa"/>
          </w:tcPr>
          <w:p w14:paraId="2F239A78" w14:textId="77777777" w:rsidR="00344A64" w:rsidRPr="00E74987" w:rsidRDefault="00344A64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Утренняя гимнастика</w:t>
            </w:r>
          </w:p>
        </w:tc>
        <w:tc>
          <w:tcPr>
            <w:tcW w:w="1647" w:type="dxa"/>
          </w:tcPr>
          <w:p w14:paraId="03E9CD22" w14:textId="536E50EC" w:rsidR="00344A64" w:rsidRPr="00E74987" w:rsidRDefault="00344A64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8.00</w:t>
            </w:r>
            <w:r w:rsidR="00DE00FC"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-</w:t>
            </w:r>
            <w:r w:rsidR="00F5345D"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5387" w:type="dxa"/>
          </w:tcPr>
          <w:p w14:paraId="3B6F352B" w14:textId="77777777" w:rsidR="00344A64" w:rsidRPr="00E74987" w:rsidRDefault="00344A64" w:rsidP="00344A64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</w:tr>
      <w:tr w:rsidR="002319C6" w:rsidRPr="002F2213" w14:paraId="1A85BDD4" w14:textId="77777777" w:rsidTr="00B62E39">
        <w:tc>
          <w:tcPr>
            <w:tcW w:w="4307" w:type="dxa"/>
          </w:tcPr>
          <w:p w14:paraId="1CB1A82E" w14:textId="77777777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647" w:type="dxa"/>
          </w:tcPr>
          <w:p w14:paraId="668DB95C" w14:textId="32ED0440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8.10-8.30</w:t>
            </w:r>
          </w:p>
        </w:tc>
        <w:tc>
          <w:tcPr>
            <w:tcW w:w="5387" w:type="dxa"/>
          </w:tcPr>
          <w:p w14:paraId="660CF7A7" w14:textId="721247CC" w:rsidR="002319C6" w:rsidRPr="00E74987" w:rsidRDefault="002319C6" w:rsidP="002319C6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Организация дежурства, воспитание гигиенических навыков и культуры поведения.</w:t>
            </w:r>
          </w:p>
        </w:tc>
      </w:tr>
      <w:tr w:rsidR="002319C6" w:rsidRPr="002F2213" w14:paraId="45FAE0D5" w14:textId="77777777" w:rsidTr="00B62E39">
        <w:trPr>
          <w:trHeight w:val="445"/>
        </w:trPr>
        <w:tc>
          <w:tcPr>
            <w:tcW w:w="4307" w:type="dxa"/>
          </w:tcPr>
          <w:p w14:paraId="17D020AC" w14:textId="77777777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Самостоятельная игровая деятельность, игра</w:t>
            </w:r>
          </w:p>
        </w:tc>
        <w:tc>
          <w:tcPr>
            <w:tcW w:w="1647" w:type="dxa"/>
          </w:tcPr>
          <w:p w14:paraId="268211DF" w14:textId="1D5C94C2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>8.30-9.00</w:t>
            </w:r>
          </w:p>
        </w:tc>
        <w:tc>
          <w:tcPr>
            <w:tcW w:w="5387" w:type="dxa"/>
          </w:tcPr>
          <w:p w14:paraId="66F45201" w14:textId="1DD1D893" w:rsidR="002319C6" w:rsidRPr="00E74987" w:rsidRDefault="002319C6" w:rsidP="002319C6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Игры детей, предварительная работа к НОД</w:t>
            </w:r>
          </w:p>
        </w:tc>
      </w:tr>
      <w:tr w:rsidR="00301B5C" w:rsidRPr="002F2213" w14:paraId="7A2EE774" w14:textId="77777777" w:rsidTr="00B62E39">
        <w:trPr>
          <w:trHeight w:val="1005"/>
        </w:trPr>
        <w:tc>
          <w:tcPr>
            <w:tcW w:w="4307" w:type="dxa"/>
          </w:tcPr>
          <w:p w14:paraId="66E29EAE" w14:textId="78077B98" w:rsidR="00301B5C" w:rsidRPr="00E74987" w:rsidRDefault="00301B5C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Непосредственно образовательная деятельность</w:t>
            </w:r>
            <w:r w:rsidR="00BD7A63"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(игры-занятия по</w:t>
            </w:r>
          </w:p>
          <w:p w14:paraId="1EEE6BDB" w14:textId="77777777" w:rsidR="00301B5C" w:rsidRPr="00E74987" w:rsidRDefault="00301B5C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подгруппам)</w:t>
            </w:r>
          </w:p>
        </w:tc>
        <w:tc>
          <w:tcPr>
            <w:tcW w:w="1647" w:type="dxa"/>
          </w:tcPr>
          <w:p w14:paraId="5F0244E4" w14:textId="4A2351FD" w:rsidR="00301B5C" w:rsidRPr="00E74987" w:rsidRDefault="00301B5C" w:rsidP="00E74987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>9.00-9.50</w:t>
            </w:r>
          </w:p>
          <w:p w14:paraId="7666CE72" w14:textId="29B38969" w:rsidR="00301B5C" w:rsidRPr="00E74987" w:rsidRDefault="00301B5C" w:rsidP="00E74987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10AE638" w14:textId="4EA055C6" w:rsidR="00301B5C" w:rsidRPr="00E74987" w:rsidRDefault="00301B5C" w:rsidP="00301B5C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Познавательная, двигательная, продуктивная, взаимодействия музыкальная деятельности; развитие речи, навыков общения.</w:t>
            </w:r>
          </w:p>
        </w:tc>
      </w:tr>
      <w:tr w:rsidR="002319C6" w:rsidRPr="002F2213" w14:paraId="0351D80A" w14:textId="77777777" w:rsidTr="00B62E39">
        <w:tc>
          <w:tcPr>
            <w:tcW w:w="4307" w:type="dxa"/>
          </w:tcPr>
          <w:p w14:paraId="747249AB" w14:textId="77777777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Самостоятельная игровая деятельность, игра</w:t>
            </w:r>
          </w:p>
        </w:tc>
        <w:tc>
          <w:tcPr>
            <w:tcW w:w="1647" w:type="dxa"/>
          </w:tcPr>
          <w:p w14:paraId="5F812120" w14:textId="6EE47ED7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>9.50-10.00</w:t>
            </w:r>
          </w:p>
        </w:tc>
        <w:tc>
          <w:tcPr>
            <w:tcW w:w="5387" w:type="dxa"/>
          </w:tcPr>
          <w:p w14:paraId="77E0BA23" w14:textId="4ACCD257" w:rsidR="002319C6" w:rsidRPr="00E74987" w:rsidRDefault="00301B5C" w:rsidP="002319C6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Самостоятельная деятельность, игры детей</w:t>
            </w:r>
          </w:p>
        </w:tc>
      </w:tr>
      <w:tr w:rsidR="002319C6" w:rsidRPr="002F2213" w14:paraId="5BCC502E" w14:textId="77777777" w:rsidTr="00B62E39">
        <w:tc>
          <w:tcPr>
            <w:tcW w:w="4307" w:type="dxa"/>
          </w:tcPr>
          <w:p w14:paraId="75D9ACE7" w14:textId="77777777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Второй завтрак</w:t>
            </w:r>
          </w:p>
        </w:tc>
        <w:tc>
          <w:tcPr>
            <w:tcW w:w="1647" w:type="dxa"/>
          </w:tcPr>
          <w:p w14:paraId="3ACB1FBE" w14:textId="77777777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>10.00-10.10</w:t>
            </w:r>
          </w:p>
        </w:tc>
        <w:tc>
          <w:tcPr>
            <w:tcW w:w="5387" w:type="dxa"/>
          </w:tcPr>
          <w:p w14:paraId="1D8D9651" w14:textId="46EE89A3" w:rsidR="002319C6" w:rsidRPr="00E74987" w:rsidRDefault="00301B5C" w:rsidP="002319C6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Воспитание гигиенических навыков и культуры поведения</w:t>
            </w:r>
          </w:p>
        </w:tc>
      </w:tr>
      <w:tr w:rsidR="002319C6" w:rsidRPr="002F2213" w14:paraId="5F19901D" w14:textId="77777777" w:rsidTr="00B62E39">
        <w:trPr>
          <w:trHeight w:val="1017"/>
        </w:trPr>
        <w:tc>
          <w:tcPr>
            <w:tcW w:w="4307" w:type="dxa"/>
            <w:tcBorders>
              <w:bottom w:val="single" w:sz="4" w:space="0" w:color="auto"/>
            </w:tcBorders>
          </w:tcPr>
          <w:p w14:paraId="482CDBBD" w14:textId="77777777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74DBF10A" w14:textId="77777777" w:rsidR="002319C6" w:rsidRPr="00E74987" w:rsidRDefault="002319C6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>10.10-12.05</w:t>
            </w:r>
          </w:p>
          <w:p w14:paraId="04CBD7CE" w14:textId="77777777" w:rsidR="00BD7A63" w:rsidRPr="00E74987" w:rsidRDefault="00BD7A63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</w:p>
          <w:p w14:paraId="7BF6B221" w14:textId="64DC4F03" w:rsidR="00BD7A63" w:rsidRPr="00E74987" w:rsidRDefault="00BD7A63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21C9F56" w14:textId="774076CE" w:rsidR="002319C6" w:rsidRPr="00E74987" w:rsidRDefault="00301B5C" w:rsidP="002319C6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Воспитание самостоятельности, навыков самообслуживания. Наблюдения и труд в природе, двигательная активность.</w:t>
            </w:r>
          </w:p>
        </w:tc>
      </w:tr>
      <w:tr w:rsidR="00BD7A63" w:rsidRPr="002F2213" w14:paraId="7C9BD683" w14:textId="77777777" w:rsidTr="00B62E39">
        <w:trPr>
          <w:trHeight w:val="840"/>
        </w:trPr>
        <w:tc>
          <w:tcPr>
            <w:tcW w:w="4307" w:type="dxa"/>
            <w:tcBorders>
              <w:top w:val="single" w:sz="4" w:space="0" w:color="auto"/>
            </w:tcBorders>
          </w:tcPr>
          <w:p w14:paraId="76854F39" w14:textId="0728744E" w:rsidR="00BD7A63" w:rsidRPr="00E74987" w:rsidRDefault="00B42E4F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Возвращение с прогулки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5B7B5E1C" w14:textId="692813B6" w:rsidR="00BD7A63" w:rsidRPr="00E74987" w:rsidRDefault="00B42E4F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>12.05-12.20</w:t>
            </w:r>
          </w:p>
          <w:p w14:paraId="733D33F1" w14:textId="77777777" w:rsidR="00BD7A63" w:rsidRPr="00E74987" w:rsidRDefault="00BD7A63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0DFEA20F" w14:textId="7FB038F8" w:rsidR="00BD7A63" w:rsidRPr="00E74987" w:rsidRDefault="00B42E4F" w:rsidP="002319C6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Воспитание навыков самообслуживания, взаимопомощи, свободные игры, чтение художественной литературы. </w:t>
            </w:r>
          </w:p>
        </w:tc>
      </w:tr>
      <w:tr w:rsidR="002F2213" w:rsidRPr="002F2213" w14:paraId="16453BC2" w14:textId="77777777" w:rsidTr="00B62E39">
        <w:trPr>
          <w:trHeight w:val="1007"/>
        </w:trPr>
        <w:tc>
          <w:tcPr>
            <w:tcW w:w="4307" w:type="dxa"/>
          </w:tcPr>
          <w:p w14:paraId="5C19B6CC" w14:textId="77777777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к обеду, обед</w:t>
            </w:r>
          </w:p>
          <w:p w14:paraId="72BA9B9F" w14:textId="0EEE03F0" w:rsidR="00B42E4F" w:rsidRPr="00E74987" w:rsidRDefault="00B42E4F" w:rsidP="00E7498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7BF122F6" w14:textId="3813BB44" w:rsidR="002F2213" w:rsidRPr="00E74987" w:rsidRDefault="002F2213" w:rsidP="00E7498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12.20--12.50</w:t>
            </w:r>
          </w:p>
        </w:tc>
        <w:tc>
          <w:tcPr>
            <w:tcW w:w="5387" w:type="dxa"/>
          </w:tcPr>
          <w:p w14:paraId="6CD72F7A" w14:textId="73E7F2D9" w:rsidR="002F2213" w:rsidRPr="00E74987" w:rsidRDefault="002F2213" w:rsidP="002F2213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Организация дежурства, воспитание гигиенических навыков и культуры поведения</w:t>
            </w:r>
          </w:p>
        </w:tc>
      </w:tr>
      <w:tr w:rsidR="002F2213" w:rsidRPr="002F2213" w14:paraId="03744C97" w14:textId="77777777" w:rsidTr="00B62E39">
        <w:tc>
          <w:tcPr>
            <w:tcW w:w="4307" w:type="dxa"/>
          </w:tcPr>
          <w:p w14:paraId="79122C42" w14:textId="7CF2B0EE" w:rsidR="002F2213" w:rsidRPr="00E74987" w:rsidRDefault="002F2213" w:rsidP="00E74987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ко сну. Сон</w:t>
            </w:r>
          </w:p>
        </w:tc>
        <w:tc>
          <w:tcPr>
            <w:tcW w:w="1647" w:type="dxa"/>
            <w:vAlign w:val="center"/>
          </w:tcPr>
          <w:p w14:paraId="4938D550" w14:textId="4F65846B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12.50-15.10</w:t>
            </w:r>
          </w:p>
        </w:tc>
        <w:tc>
          <w:tcPr>
            <w:tcW w:w="5387" w:type="dxa"/>
          </w:tcPr>
          <w:p w14:paraId="245C4949" w14:textId="547CE5E2" w:rsidR="002F2213" w:rsidRPr="00E74987" w:rsidRDefault="002F2213" w:rsidP="002F2213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Воспитание навыков самостоятельности, сон.</w:t>
            </w:r>
          </w:p>
        </w:tc>
      </w:tr>
      <w:tr w:rsidR="002F2213" w:rsidRPr="002F2213" w14:paraId="0277FC3C" w14:textId="77777777" w:rsidTr="00B62E39">
        <w:tc>
          <w:tcPr>
            <w:tcW w:w="4307" w:type="dxa"/>
          </w:tcPr>
          <w:p w14:paraId="1FAAF2E2" w14:textId="77777777" w:rsidR="002F2213" w:rsidRPr="00E74987" w:rsidRDefault="002F2213" w:rsidP="00E74987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>Постепенный подъем. Полдник</w:t>
            </w:r>
          </w:p>
        </w:tc>
        <w:tc>
          <w:tcPr>
            <w:tcW w:w="1647" w:type="dxa"/>
            <w:vAlign w:val="center"/>
          </w:tcPr>
          <w:p w14:paraId="7C347A26" w14:textId="481B6B86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15.10-15.40</w:t>
            </w:r>
          </w:p>
        </w:tc>
        <w:tc>
          <w:tcPr>
            <w:tcW w:w="5387" w:type="dxa"/>
          </w:tcPr>
          <w:p w14:paraId="043F10E6" w14:textId="4981D4D7" w:rsidR="002F2213" w:rsidRPr="00E74987" w:rsidRDefault="002F2213" w:rsidP="002F2213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Воздушные процедуры, гимнастика, воспитание культурно-гигиенических навыков.</w:t>
            </w: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Организация дежурства, воспитание </w:t>
            </w:r>
            <w:proofErr w:type="spellStart"/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гигиенич</w:t>
            </w:r>
            <w:proofErr w:type="spellEnd"/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 навыков и культуры поведения.</w:t>
            </w:r>
          </w:p>
        </w:tc>
      </w:tr>
      <w:tr w:rsidR="002F2213" w:rsidRPr="002F2213" w14:paraId="56793CD2" w14:textId="77777777" w:rsidTr="00B62E39">
        <w:tc>
          <w:tcPr>
            <w:tcW w:w="4307" w:type="dxa"/>
          </w:tcPr>
          <w:p w14:paraId="50143182" w14:textId="6D4C69D9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НОД, </w:t>
            </w:r>
            <w:r w:rsidR="00B42E4F"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>кружки, досуги</w:t>
            </w:r>
            <w:r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>, игры</w:t>
            </w:r>
          </w:p>
        </w:tc>
        <w:tc>
          <w:tcPr>
            <w:tcW w:w="1647" w:type="dxa"/>
            <w:vAlign w:val="center"/>
          </w:tcPr>
          <w:p w14:paraId="31BC2C69" w14:textId="2C13BDBC" w:rsidR="002F2213" w:rsidRPr="00E74987" w:rsidRDefault="002F2213" w:rsidP="00E7498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15.40-16.00</w:t>
            </w:r>
          </w:p>
          <w:p w14:paraId="12171C3B" w14:textId="77777777" w:rsidR="002F2213" w:rsidRPr="00E74987" w:rsidRDefault="002F2213" w:rsidP="00E7498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14:paraId="7CC8666D" w14:textId="0C0F2388" w:rsidR="002F2213" w:rsidRPr="00E74987" w:rsidRDefault="002F2213" w:rsidP="00E7498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2F0E6659" w14:textId="50F29E84" w:rsidR="002F2213" w:rsidRPr="00E74987" w:rsidRDefault="002F2213" w:rsidP="002F2213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Игры детей, образовательная деятельность в режиме, инд. работа.</w:t>
            </w:r>
          </w:p>
        </w:tc>
      </w:tr>
      <w:tr w:rsidR="002F2213" w:rsidRPr="002F2213" w14:paraId="05849FFB" w14:textId="77777777" w:rsidTr="00B62E39">
        <w:tc>
          <w:tcPr>
            <w:tcW w:w="4307" w:type="dxa"/>
          </w:tcPr>
          <w:p w14:paraId="041F31FD" w14:textId="70DC90FB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>Свободная деятельность</w:t>
            </w:r>
          </w:p>
        </w:tc>
        <w:tc>
          <w:tcPr>
            <w:tcW w:w="1647" w:type="dxa"/>
            <w:vAlign w:val="center"/>
          </w:tcPr>
          <w:p w14:paraId="3BCD6764" w14:textId="1AB6699B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ind w:left="-108" w:right="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16.00- 17.10</w:t>
            </w:r>
          </w:p>
        </w:tc>
        <w:tc>
          <w:tcPr>
            <w:tcW w:w="5387" w:type="dxa"/>
          </w:tcPr>
          <w:p w14:paraId="52042ECF" w14:textId="5E1F477A" w:rsidR="002F2213" w:rsidRPr="00E74987" w:rsidRDefault="002F2213" w:rsidP="002F2213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Самостоятельная игровая деятельность детей, общение со сверстниками, индивидуальная работа</w:t>
            </w: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</w:tr>
      <w:tr w:rsidR="002F2213" w:rsidRPr="002F2213" w14:paraId="5783D5BC" w14:textId="77777777" w:rsidTr="00B62E39">
        <w:tc>
          <w:tcPr>
            <w:tcW w:w="4307" w:type="dxa"/>
          </w:tcPr>
          <w:p w14:paraId="4BFA1F6C" w14:textId="77777777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1647" w:type="dxa"/>
            <w:vAlign w:val="center"/>
          </w:tcPr>
          <w:p w14:paraId="559457C3" w14:textId="480D3219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ind w:left="-107" w:right="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17.10-17.20</w:t>
            </w:r>
          </w:p>
        </w:tc>
        <w:tc>
          <w:tcPr>
            <w:tcW w:w="5387" w:type="dxa"/>
          </w:tcPr>
          <w:p w14:paraId="36F7B266" w14:textId="7F1CB054" w:rsidR="002F2213" w:rsidRPr="00E74987" w:rsidRDefault="002F2213" w:rsidP="002F2213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Организация дежурства, воспитание гигиенических навыков и культуры поведения.</w:t>
            </w:r>
          </w:p>
        </w:tc>
      </w:tr>
      <w:tr w:rsidR="002F2213" w:rsidRPr="002F2213" w14:paraId="62E811DB" w14:textId="77777777" w:rsidTr="00B62E39">
        <w:tc>
          <w:tcPr>
            <w:tcW w:w="4307" w:type="dxa"/>
          </w:tcPr>
          <w:p w14:paraId="77AB6F9A" w14:textId="77777777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  <w:p w14:paraId="06E54CC7" w14:textId="77777777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1647" w:type="dxa"/>
            <w:vAlign w:val="center"/>
          </w:tcPr>
          <w:p w14:paraId="25BF1C13" w14:textId="77777777" w:rsidR="002F2213" w:rsidRPr="00E74987" w:rsidRDefault="002F2213" w:rsidP="00E74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7498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17.20-19.00</w:t>
            </w:r>
          </w:p>
        </w:tc>
        <w:tc>
          <w:tcPr>
            <w:tcW w:w="5387" w:type="dxa"/>
          </w:tcPr>
          <w:p w14:paraId="7AF4261F" w14:textId="2B550E9B" w:rsidR="002F2213" w:rsidRPr="00E74987" w:rsidRDefault="002F2213" w:rsidP="002F2213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Подвижные </w:t>
            </w:r>
            <w:r w:rsidR="00E74987"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игры, трудовые</w:t>
            </w: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поручения, </w:t>
            </w:r>
          </w:p>
          <w:p w14:paraId="2FA4DE11" w14:textId="1263E696" w:rsidR="002F2213" w:rsidRPr="00E74987" w:rsidRDefault="002F2213" w:rsidP="002F2213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двигательная активность. Общение со сверстниками </w:t>
            </w:r>
            <w:r w:rsidR="00E74987"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родителями</w:t>
            </w:r>
            <w:r w:rsidRPr="00E74987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</w:tr>
    </w:tbl>
    <w:p w14:paraId="7C01FD09" w14:textId="09D9613F" w:rsidR="00344A64" w:rsidRPr="002F2213" w:rsidRDefault="00E74987" w:rsidP="00344A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F22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21623D50" wp14:editId="34B17D9E">
            <wp:simplePos x="0" y="0"/>
            <wp:positionH relativeFrom="column">
              <wp:posOffset>2015490</wp:posOffset>
            </wp:positionH>
            <wp:positionV relativeFrom="paragraph">
              <wp:posOffset>83185</wp:posOffset>
            </wp:positionV>
            <wp:extent cx="1765300" cy="1575435"/>
            <wp:effectExtent l="0" t="0" r="6350" b="5715"/>
            <wp:wrapNone/>
            <wp:docPr id="5" name="Рисунок 5" descr="https://proprikol.ru/wp-content/uploads/2019/09/kartinki-na-prozrachnom-fone-dlya-detej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oprikol.ru/wp-content/uploads/2019/09/kartinki-na-prozrachnom-fone-dlya-detej-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1963A3A6" wp14:editId="0E14DF4F">
            <wp:simplePos x="0" y="0"/>
            <wp:positionH relativeFrom="column">
              <wp:posOffset>-790575</wp:posOffset>
            </wp:positionH>
            <wp:positionV relativeFrom="paragraph">
              <wp:posOffset>139700</wp:posOffset>
            </wp:positionV>
            <wp:extent cx="2191385" cy="1459865"/>
            <wp:effectExtent l="0" t="0" r="0" b="6985"/>
            <wp:wrapNone/>
            <wp:docPr id="2" name="Рисунок 2" descr="http://eduportal44.ru/Kostroma_EDU/mdou79/DocLib/DocLib117/Forms/AllItems/Pitanie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portal44.ru/Kostroma_EDU/mdou79/DocLib/DocLib117/Forms/AllItems/Pitanie_Dlya_Dete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5337C" w14:textId="41FEF515" w:rsidR="00E66C19" w:rsidRPr="0034575B" w:rsidRDefault="00E741D3" w:rsidP="00344A64"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5FA05B11" wp14:editId="00D0C92E">
            <wp:simplePos x="0" y="0"/>
            <wp:positionH relativeFrom="column">
              <wp:posOffset>4196715</wp:posOffset>
            </wp:positionH>
            <wp:positionV relativeFrom="paragraph">
              <wp:posOffset>11430</wp:posOffset>
            </wp:positionV>
            <wp:extent cx="2002155" cy="1332230"/>
            <wp:effectExtent l="0" t="0" r="0" b="1270"/>
            <wp:wrapNone/>
            <wp:docPr id="4" name="Рисунок 4" descr="https://avatars.mds.yandex.net/i?id=28df26de85a318558b7adaa8f1f422620dc3659b-1066784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28df26de85a318558b7adaa8f1f422620dc3659b-1066784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02815" w14:textId="77777777" w:rsidR="0028466A" w:rsidRPr="0034575B" w:rsidRDefault="0028466A" w:rsidP="00344A64"/>
    <w:sectPr w:rsidR="0028466A" w:rsidRPr="0034575B" w:rsidSect="00727C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10980" w14:textId="77777777" w:rsidR="00B36A4E" w:rsidRDefault="00B36A4E" w:rsidP="0034575B">
      <w:pPr>
        <w:spacing w:after="0" w:line="240" w:lineRule="auto"/>
      </w:pPr>
      <w:r>
        <w:separator/>
      </w:r>
    </w:p>
  </w:endnote>
  <w:endnote w:type="continuationSeparator" w:id="0">
    <w:p w14:paraId="5B03E500" w14:textId="77777777" w:rsidR="00B36A4E" w:rsidRDefault="00B36A4E" w:rsidP="0034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D8D8" w14:textId="77777777" w:rsidR="00B36A4E" w:rsidRDefault="00B36A4E" w:rsidP="0034575B">
      <w:pPr>
        <w:spacing w:after="0" w:line="240" w:lineRule="auto"/>
      </w:pPr>
      <w:r>
        <w:separator/>
      </w:r>
    </w:p>
  </w:footnote>
  <w:footnote w:type="continuationSeparator" w:id="0">
    <w:p w14:paraId="5A92CA55" w14:textId="77777777" w:rsidR="00B36A4E" w:rsidRDefault="00B36A4E" w:rsidP="00345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514"/>
    <w:rsid w:val="000007A4"/>
    <w:rsid w:val="00031654"/>
    <w:rsid w:val="000407A1"/>
    <w:rsid w:val="000442FF"/>
    <w:rsid w:val="00047B6D"/>
    <w:rsid w:val="00051D4C"/>
    <w:rsid w:val="0005578F"/>
    <w:rsid w:val="0005739B"/>
    <w:rsid w:val="00063C61"/>
    <w:rsid w:val="00065307"/>
    <w:rsid w:val="000B258F"/>
    <w:rsid w:val="000C363A"/>
    <w:rsid w:val="000C5FF1"/>
    <w:rsid w:val="000D61A5"/>
    <w:rsid w:val="001048AA"/>
    <w:rsid w:val="00113058"/>
    <w:rsid w:val="00117F90"/>
    <w:rsid w:val="00123D68"/>
    <w:rsid w:val="0012592D"/>
    <w:rsid w:val="0014702B"/>
    <w:rsid w:val="00151092"/>
    <w:rsid w:val="00153747"/>
    <w:rsid w:val="00162873"/>
    <w:rsid w:val="00177446"/>
    <w:rsid w:val="001C44D4"/>
    <w:rsid w:val="001C450C"/>
    <w:rsid w:val="001D0EAC"/>
    <w:rsid w:val="001D61B6"/>
    <w:rsid w:val="001F3519"/>
    <w:rsid w:val="00200401"/>
    <w:rsid w:val="002309DA"/>
    <w:rsid w:val="002319C6"/>
    <w:rsid w:val="00235AF7"/>
    <w:rsid w:val="0024212D"/>
    <w:rsid w:val="00264B3E"/>
    <w:rsid w:val="0028121D"/>
    <w:rsid w:val="0028466A"/>
    <w:rsid w:val="002937EC"/>
    <w:rsid w:val="002A6380"/>
    <w:rsid w:val="002B45E0"/>
    <w:rsid w:val="002C207F"/>
    <w:rsid w:val="002D2E9D"/>
    <w:rsid w:val="002F2213"/>
    <w:rsid w:val="002F2CA0"/>
    <w:rsid w:val="00301B5C"/>
    <w:rsid w:val="003134BF"/>
    <w:rsid w:val="00323ACA"/>
    <w:rsid w:val="00325EAE"/>
    <w:rsid w:val="00344A64"/>
    <w:rsid w:val="0034575B"/>
    <w:rsid w:val="00352354"/>
    <w:rsid w:val="003563F4"/>
    <w:rsid w:val="003619D1"/>
    <w:rsid w:val="00362E86"/>
    <w:rsid w:val="00364071"/>
    <w:rsid w:val="0037457C"/>
    <w:rsid w:val="0039044F"/>
    <w:rsid w:val="003B08D0"/>
    <w:rsid w:val="003B13BE"/>
    <w:rsid w:val="003B3553"/>
    <w:rsid w:val="003B42F1"/>
    <w:rsid w:val="003D527D"/>
    <w:rsid w:val="0041242E"/>
    <w:rsid w:val="00457C47"/>
    <w:rsid w:val="004A10CB"/>
    <w:rsid w:val="004A1F2A"/>
    <w:rsid w:val="004A5399"/>
    <w:rsid w:val="004A72EC"/>
    <w:rsid w:val="004C3341"/>
    <w:rsid w:val="004C7F6F"/>
    <w:rsid w:val="005023B6"/>
    <w:rsid w:val="005049CA"/>
    <w:rsid w:val="00506E57"/>
    <w:rsid w:val="005A0D38"/>
    <w:rsid w:val="005C7F42"/>
    <w:rsid w:val="005F2EA7"/>
    <w:rsid w:val="005F34CD"/>
    <w:rsid w:val="00623457"/>
    <w:rsid w:val="006309B4"/>
    <w:rsid w:val="00655447"/>
    <w:rsid w:val="00665C16"/>
    <w:rsid w:val="00674BC1"/>
    <w:rsid w:val="00694ADE"/>
    <w:rsid w:val="006A15D7"/>
    <w:rsid w:val="006C00A2"/>
    <w:rsid w:val="006C5D0D"/>
    <w:rsid w:val="006D3CDB"/>
    <w:rsid w:val="00712500"/>
    <w:rsid w:val="0072109B"/>
    <w:rsid w:val="00727CDA"/>
    <w:rsid w:val="00730430"/>
    <w:rsid w:val="0073060C"/>
    <w:rsid w:val="0073597C"/>
    <w:rsid w:val="00735D12"/>
    <w:rsid w:val="00740E1E"/>
    <w:rsid w:val="007478A4"/>
    <w:rsid w:val="007509BD"/>
    <w:rsid w:val="007519D9"/>
    <w:rsid w:val="0076388D"/>
    <w:rsid w:val="007669A7"/>
    <w:rsid w:val="00776297"/>
    <w:rsid w:val="00784877"/>
    <w:rsid w:val="007933F6"/>
    <w:rsid w:val="007938E9"/>
    <w:rsid w:val="007C12CC"/>
    <w:rsid w:val="007F00D3"/>
    <w:rsid w:val="007F32DB"/>
    <w:rsid w:val="0080406E"/>
    <w:rsid w:val="00805470"/>
    <w:rsid w:val="00813879"/>
    <w:rsid w:val="00825CC4"/>
    <w:rsid w:val="00840599"/>
    <w:rsid w:val="00852BFF"/>
    <w:rsid w:val="00877FED"/>
    <w:rsid w:val="00887D03"/>
    <w:rsid w:val="00890F16"/>
    <w:rsid w:val="008A0B11"/>
    <w:rsid w:val="008A222E"/>
    <w:rsid w:val="008A760B"/>
    <w:rsid w:val="008B2E5A"/>
    <w:rsid w:val="008C161C"/>
    <w:rsid w:val="008D1C74"/>
    <w:rsid w:val="009079DC"/>
    <w:rsid w:val="00910437"/>
    <w:rsid w:val="0091113C"/>
    <w:rsid w:val="009113DF"/>
    <w:rsid w:val="00924937"/>
    <w:rsid w:val="00957A31"/>
    <w:rsid w:val="009667D6"/>
    <w:rsid w:val="00990E33"/>
    <w:rsid w:val="009E062A"/>
    <w:rsid w:val="009E4CB6"/>
    <w:rsid w:val="00A01FAB"/>
    <w:rsid w:val="00A124A0"/>
    <w:rsid w:val="00A1486A"/>
    <w:rsid w:val="00A20E24"/>
    <w:rsid w:val="00A35DCC"/>
    <w:rsid w:val="00A5470E"/>
    <w:rsid w:val="00A55CA7"/>
    <w:rsid w:val="00A65866"/>
    <w:rsid w:val="00AB2D9A"/>
    <w:rsid w:val="00AC6F38"/>
    <w:rsid w:val="00AE516B"/>
    <w:rsid w:val="00AF5861"/>
    <w:rsid w:val="00B00DC0"/>
    <w:rsid w:val="00B10434"/>
    <w:rsid w:val="00B12ACE"/>
    <w:rsid w:val="00B14DE1"/>
    <w:rsid w:val="00B24E4D"/>
    <w:rsid w:val="00B315C7"/>
    <w:rsid w:val="00B32907"/>
    <w:rsid w:val="00B36A4E"/>
    <w:rsid w:val="00B42E4F"/>
    <w:rsid w:val="00B500E4"/>
    <w:rsid w:val="00B57A60"/>
    <w:rsid w:val="00B62E39"/>
    <w:rsid w:val="00B7514A"/>
    <w:rsid w:val="00B81478"/>
    <w:rsid w:val="00B97F64"/>
    <w:rsid w:val="00BA5A3F"/>
    <w:rsid w:val="00BB0FE2"/>
    <w:rsid w:val="00BD2AFF"/>
    <w:rsid w:val="00BD7A63"/>
    <w:rsid w:val="00BF02F8"/>
    <w:rsid w:val="00BF5CA8"/>
    <w:rsid w:val="00C0262F"/>
    <w:rsid w:val="00C12CBF"/>
    <w:rsid w:val="00C15DDD"/>
    <w:rsid w:val="00C2002D"/>
    <w:rsid w:val="00C478D9"/>
    <w:rsid w:val="00C56ED6"/>
    <w:rsid w:val="00C702FA"/>
    <w:rsid w:val="00C7264C"/>
    <w:rsid w:val="00C7278D"/>
    <w:rsid w:val="00CA420E"/>
    <w:rsid w:val="00CB60DB"/>
    <w:rsid w:val="00CD3D4C"/>
    <w:rsid w:val="00CE4514"/>
    <w:rsid w:val="00CF29F8"/>
    <w:rsid w:val="00CF2DE2"/>
    <w:rsid w:val="00D16B2B"/>
    <w:rsid w:val="00D323DE"/>
    <w:rsid w:val="00D37884"/>
    <w:rsid w:val="00D55062"/>
    <w:rsid w:val="00D57181"/>
    <w:rsid w:val="00DB3A90"/>
    <w:rsid w:val="00DE00FC"/>
    <w:rsid w:val="00DF5D63"/>
    <w:rsid w:val="00E166D9"/>
    <w:rsid w:val="00E33EA2"/>
    <w:rsid w:val="00E37972"/>
    <w:rsid w:val="00E40410"/>
    <w:rsid w:val="00E66C19"/>
    <w:rsid w:val="00E741D3"/>
    <w:rsid w:val="00E74987"/>
    <w:rsid w:val="00E97BA8"/>
    <w:rsid w:val="00EC6302"/>
    <w:rsid w:val="00ED29AC"/>
    <w:rsid w:val="00ED77A5"/>
    <w:rsid w:val="00F1218B"/>
    <w:rsid w:val="00F30F82"/>
    <w:rsid w:val="00F40142"/>
    <w:rsid w:val="00F5345D"/>
    <w:rsid w:val="00F80A2F"/>
    <w:rsid w:val="00F937C9"/>
    <w:rsid w:val="00FD0E7F"/>
    <w:rsid w:val="00FE0384"/>
    <w:rsid w:val="00F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1C575"/>
  <w15:docId w15:val="{044916CC-FB62-493D-865F-3AF7DA08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A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1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45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575B"/>
  </w:style>
  <w:style w:type="paragraph" w:styleId="a8">
    <w:name w:val="footer"/>
    <w:basedOn w:val="a"/>
    <w:link w:val="a9"/>
    <w:uiPriority w:val="99"/>
    <w:unhideWhenUsed/>
    <w:rsid w:val="00345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5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1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NadiaSenchihina2025@outlook.com</cp:lastModifiedBy>
  <cp:revision>20</cp:revision>
  <cp:lastPrinted>2025-10-05T07:47:00Z</cp:lastPrinted>
  <dcterms:created xsi:type="dcterms:W3CDTF">2023-10-17T13:37:00Z</dcterms:created>
  <dcterms:modified xsi:type="dcterms:W3CDTF">2025-10-05T07:56:00Z</dcterms:modified>
</cp:coreProperties>
</file>